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48C9A6A6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5BFA">
        <w:rPr>
          <w:rFonts w:ascii="Times New Roman" w:hAnsi="Times New Roman" w:cs="Times New Roman"/>
          <w:b/>
          <w:sz w:val="26"/>
          <w:szCs w:val="26"/>
        </w:rPr>
        <w:t>октябр</w:t>
      </w:r>
      <w:r w:rsidR="00D22CA9">
        <w:rPr>
          <w:rFonts w:ascii="Times New Roman" w:hAnsi="Times New Roman" w:cs="Times New Roman"/>
          <w:b/>
          <w:sz w:val="26"/>
          <w:szCs w:val="26"/>
        </w:rPr>
        <w:t>ь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F325B1">
        <w:rPr>
          <w:rFonts w:ascii="Times New Roman" w:hAnsi="Times New Roman" w:cs="Times New Roman"/>
          <w:b/>
          <w:sz w:val="26"/>
          <w:szCs w:val="26"/>
        </w:rPr>
        <w:t>5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E80ED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5680"/>
        <w:gridCol w:w="1531"/>
        <w:gridCol w:w="3592"/>
        <w:gridCol w:w="2261"/>
        <w:gridCol w:w="1794"/>
      </w:tblGrid>
      <w:tr w:rsidR="00B97C88" w:rsidRPr="00B97C88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B97C88" w:rsidRPr="00B97C88" w14:paraId="3A631B63" w14:textId="77777777" w:rsidTr="006E4797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vAlign w:val="center"/>
            <w:hideMark/>
          </w:tcPr>
          <w:p w14:paraId="706CA5CB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B97C88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35BFA" w:rsidRPr="00B97C88" w14:paraId="529C0938" w14:textId="77777777" w:rsidTr="00235BFA">
        <w:tc>
          <w:tcPr>
            <w:tcW w:w="150" w:type="pct"/>
            <w:vAlign w:val="center"/>
          </w:tcPr>
          <w:p w14:paraId="42AA94DD" w14:textId="77777777" w:rsidR="00235BFA" w:rsidRPr="00B97C88" w:rsidRDefault="00235BFA" w:rsidP="00C90843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251DA858" w14:textId="1FB53F63" w:rsidR="00235BFA" w:rsidRPr="00376E6B" w:rsidRDefault="00235BFA" w:rsidP="00235BFA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Оказание услуг по поставке продукции с нанесением корпоративной символики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DD00B6F" w14:textId="18485123" w:rsidR="00235BFA" w:rsidRPr="00235BFA" w:rsidRDefault="00235BFA" w:rsidP="0023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BF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153AEDD" w14:textId="49D436CD" w:rsidR="00235BFA" w:rsidRPr="00E350ED" w:rsidRDefault="00E350ED" w:rsidP="00235B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Pr="00E350ED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53123226677250000070000</w:t>
              </w:r>
            </w:hyperlink>
            <w:r w:rsidRPr="00E350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vAlign w:val="center"/>
          </w:tcPr>
          <w:p w14:paraId="726832C4" w14:textId="302891F0" w:rsidR="00235BFA" w:rsidRPr="00235BFA" w:rsidRDefault="00235BFA" w:rsidP="00235B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B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162 000,00</w:t>
            </w:r>
          </w:p>
        </w:tc>
        <w:tc>
          <w:tcPr>
            <w:tcW w:w="0" w:type="auto"/>
            <w:vAlign w:val="center"/>
          </w:tcPr>
          <w:p w14:paraId="22708B48" w14:textId="6508DB0F" w:rsidR="00235BFA" w:rsidRPr="00235BFA" w:rsidRDefault="00235BFA" w:rsidP="00235B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B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35BFA" w:rsidRPr="00B97C88" w14:paraId="01318D5D" w14:textId="77777777" w:rsidTr="00235BFA">
        <w:tc>
          <w:tcPr>
            <w:tcW w:w="150" w:type="pct"/>
            <w:vAlign w:val="center"/>
          </w:tcPr>
          <w:p w14:paraId="48FB5FC7" w14:textId="77777777" w:rsidR="00235BFA" w:rsidRPr="00B97C88" w:rsidRDefault="00235BFA" w:rsidP="00C90843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6E962457" w14:textId="72BFFF94" w:rsidR="00235BFA" w:rsidRPr="00376E6B" w:rsidRDefault="00235BFA" w:rsidP="00235BFA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Оказание услуг по изготовлению полиграфической продукции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0FD0FA6" w14:textId="295D75AC" w:rsidR="00235BFA" w:rsidRPr="00235BFA" w:rsidRDefault="00235BFA" w:rsidP="0023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BF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74E1876" w14:textId="6C10D086" w:rsidR="00235BFA" w:rsidRPr="00E350ED" w:rsidRDefault="00E350ED" w:rsidP="00235B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Pr="00E350ED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 53123226677250000080000</w:t>
              </w:r>
            </w:hyperlink>
            <w:r w:rsidRPr="00E350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vAlign w:val="center"/>
          </w:tcPr>
          <w:p w14:paraId="6A0D59CE" w14:textId="24D2C00C" w:rsidR="00235BFA" w:rsidRPr="00235BFA" w:rsidRDefault="00235BFA" w:rsidP="00235B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B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81 000,00</w:t>
            </w:r>
          </w:p>
        </w:tc>
        <w:tc>
          <w:tcPr>
            <w:tcW w:w="0" w:type="auto"/>
            <w:vAlign w:val="center"/>
          </w:tcPr>
          <w:p w14:paraId="1D3B261B" w14:textId="1FC8CA16" w:rsidR="00235BFA" w:rsidRPr="00235BFA" w:rsidRDefault="00235BFA" w:rsidP="00235B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B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6E6B" w:rsidRPr="00B97C88" w14:paraId="65063AE9" w14:textId="77777777" w:rsidTr="006E4797">
        <w:tc>
          <w:tcPr>
            <w:tcW w:w="150" w:type="pct"/>
            <w:vAlign w:val="center"/>
          </w:tcPr>
          <w:p w14:paraId="1A7049BB" w14:textId="77777777" w:rsidR="00376E6B" w:rsidRPr="00B97C88" w:rsidRDefault="00376E6B" w:rsidP="00C90843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</w:tcPr>
          <w:p w14:paraId="60C94441" w14:textId="586816F4" w:rsidR="00376E6B" w:rsidRPr="00376E6B" w:rsidRDefault="00376E6B" w:rsidP="006E4797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6B">
              <w:rPr>
                <w:rFonts w:ascii="Times New Roman" w:hAnsi="Times New Roman" w:cs="Times New Roman"/>
                <w:sz w:val="20"/>
                <w:szCs w:val="20"/>
              </w:rPr>
              <w:t>Лицензия на использование программных продуктов «Альт-Инвест»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44C49BB" w14:textId="19B5D923" w:rsidR="00376E6B" w:rsidRPr="00B97C88" w:rsidRDefault="00376E6B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479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DB555CA" w14:textId="3FF55722" w:rsidR="00376E6B" w:rsidRPr="00E350ED" w:rsidRDefault="00E350ED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tgtFrame="_blank" w:history="1">
              <w:r w:rsidRPr="00E350ED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53123226677250000090000</w:t>
              </w:r>
            </w:hyperlink>
            <w:r w:rsidRPr="00E350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0" w:type="auto"/>
            <w:vAlign w:val="center"/>
          </w:tcPr>
          <w:p w14:paraId="50A8EB77" w14:textId="0707A473" w:rsidR="00376E6B" w:rsidRPr="00B97C88" w:rsidRDefault="00376E6B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285 000,00</w:t>
            </w:r>
          </w:p>
        </w:tc>
        <w:tc>
          <w:tcPr>
            <w:tcW w:w="0" w:type="auto"/>
            <w:vAlign w:val="center"/>
          </w:tcPr>
          <w:p w14:paraId="7B5E2033" w14:textId="4B3C7F0F" w:rsidR="00376E6B" w:rsidRPr="00B97C88" w:rsidRDefault="00376E6B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E4797" w:rsidRPr="00B97C88" w14:paraId="1419BC52" w14:textId="77777777" w:rsidTr="006E4797">
        <w:tc>
          <w:tcPr>
            <w:tcW w:w="150" w:type="pct"/>
            <w:vAlign w:val="center"/>
          </w:tcPr>
          <w:p w14:paraId="0784E51F" w14:textId="77777777" w:rsidR="006E4797" w:rsidRPr="00B97C88" w:rsidRDefault="006E4797" w:rsidP="00C90843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105687DE" w14:textId="77777777" w:rsidR="006E4797" w:rsidRPr="00B97C88" w:rsidRDefault="006E4797" w:rsidP="006E4797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6E4797" w:rsidRPr="00B97C88" w:rsidRDefault="006E4797" w:rsidP="006E4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4797" w:rsidRPr="00B97C88" w14:paraId="5309ED1B" w14:textId="77777777" w:rsidTr="00945556">
        <w:tc>
          <w:tcPr>
            <w:tcW w:w="150" w:type="pct"/>
            <w:vAlign w:val="center"/>
          </w:tcPr>
          <w:p w14:paraId="3A5A47EB" w14:textId="77777777" w:rsidR="006E4797" w:rsidRPr="00B97C88" w:rsidRDefault="006E4797" w:rsidP="00C90843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6E4797" w:rsidRPr="00B97C88" w:rsidRDefault="006E4797" w:rsidP="006E479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4797" w:rsidRPr="00B97C88" w14:paraId="3AA37A3A" w14:textId="77777777" w:rsidTr="00945556">
        <w:tc>
          <w:tcPr>
            <w:tcW w:w="150" w:type="pct"/>
            <w:vAlign w:val="center"/>
          </w:tcPr>
          <w:p w14:paraId="3EDA035E" w14:textId="77777777" w:rsidR="006E4797" w:rsidRPr="00B97C88" w:rsidRDefault="006E4797" w:rsidP="00C90843">
            <w:pPr>
              <w:pStyle w:val="a3"/>
              <w:numPr>
                <w:ilvl w:val="0"/>
                <w:numId w:val="12"/>
              </w:num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6E4797" w:rsidRPr="00B97C88" w:rsidRDefault="006E4797" w:rsidP="006E4797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6E4797" w:rsidRPr="00B97C88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23309A4F" w:rsidR="006E4797" w:rsidRPr="00376E6B" w:rsidRDefault="00376E6B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225 403,50</w:t>
            </w:r>
          </w:p>
        </w:tc>
        <w:tc>
          <w:tcPr>
            <w:tcW w:w="0" w:type="auto"/>
            <w:vAlign w:val="center"/>
          </w:tcPr>
          <w:p w14:paraId="302FF3A9" w14:textId="250E3CBA" w:rsidR="006E4797" w:rsidRPr="00376E6B" w:rsidRDefault="00376E6B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B44616" w:rsidRPr="00B97C88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B44616" w:rsidRPr="00B97C88" w:rsidRDefault="00B44616" w:rsidP="00B44616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B44616" w:rsidRPr="00B97C88" w:rsidRDefault="00B44616" w:rsidP="00B44616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102D9303" w:rsidR="00B44616" w:rsidRPr="00376E6B" w:rsidRDefault="00376E6B" w:rsidP="00B446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6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753 403,50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4C4398E8" w:rsidR="00B44616" w:rsidRPr="00376E6B" w:rsidRDefault="00376E6B" w:rsidP="00B4461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76E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6E4797" w:rsidRPr="00B97C88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6E4797" w:rsidRPr="00B97C88" w:rsidRDefault="006E4797" w:rsidP="006E4797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6E4797" w:rsidRPr="00376E6B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6E4797" w:rsidRPr="00376E6B" w:rsidRDefault="006E4797" w:rsidP="006E479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76E6B" w:rsidRPr="00B97C88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376E6B" w:rsidRPr="00B97C88" w:rsidRDefault="00376E6B" w:rsidP="00376E6B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119A52F7" w:rsidR="00376E6B" w:rsidRPr="009C3E8E" w:rsidRDefault="00376E6B" w:rsidP="00376E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76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225 403,50</w:t>
            </w:r>
          </w:p>
        </w:tc>
        <w:tc>
          <w:tcPr>
            <w:tcW w:w="0" w:type="auto"/>
            <w:vAlign w:val="center"/>
          </w:tcPr>
          <w:p w14:paraId="3A05FFA2" w14:textId="686D9343" w:rsidR="00376E6B" w:rsidRPr="009C3E8E" w:rsidRDefault="00376E6B" w:rsidP="00376E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76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376E6B" w:rsidRPr="00B97C88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376E6B" w:rsidRPr="00B97C88" w:rsidRDefault="00376E6B" w:rsidP="00376E6B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7C766FB4" w:rsidR="00376E6B" w:rsidRPr="00B97C88" w:rsidRDefault="00376E6B" w:rsidP="00376E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285 000</w:t>
            </w: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vAlign w:val="center"/>
          </w:tcPr>
          <w:p w14:paraId="0226A2F2" w14:textId="38201EAD" w:rsidR="00376E6B" w:rsidRPr="00B97C88" w:rsidRDefault="00376E6B" w:rsidP="00376E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76E6B" w:rsidRPr="00B97C88" w14:paraId="4CD8C6FD" w14:textId="77777777" w:rsidTr="006E4797">
        <w:tc>
          <w:tcPr>
            <w:tcW w:w="0" w:type="auto"/>
            <w:gridSpan w:val="4"/>
            <w:vAlign w:val="center"/>
          </w:tcPr>
          <w:p w14:paraId="549899D6" w14:textId="77777777" w:rsidR="00376E6B" w:rsidRPr="00B97C88" w:rsidRDefault="00376E6B" w:rsidP="00376E6B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376E6B" w:rsidRPr="00B97C88" w:rsidRDefault="00376E6B" w:rsidP="00376E6B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33AFE01E" w:rsidR="00376E6B" w:rsidRPr="00B97C88" w:rsidRDefault="00376E6B" w:rsidP="00376E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243 000</w:t>
            </w: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vAlign w:val="center"/>
          </w:tcPr>
          <w:p w14:paraId="782C0C17" w14:textId="1DBA975F" w:rsidR="00376E6B" w:rsidRPr="00B97C88" w:rsidRDefault="00376E6B" w:rsidP="00376E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76E6B" w:rsidRPr="00B97C88" w14:paraId="02F42296" w14:textId="77777777" w:rsidTr="006E4797">
        <w:tc>
          <w:tcPr>
            <w:tcW w:w="0" w:type="auto"/>
            <w:gridSpan w:val="4"/>
            <w:vAlign w:val="center"/>
            <w:hideMark/>
          </w:tcPr>
          <w:p w14:paraId="3356C2D5" w14:textId="77777777" w:rsidR="00376E6B" w:rsidRPr="00B97C88" w:rsidRDefault="00376E6B" w:rsidP="00376E6B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178E241F" w:rsidR="00376E6B" w:rsidRPr="00B97C88" w:rsidRDefault="00376E6B" w:rsidP="00376E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430C7308" w:rsidR="00376E6B" w:rsidRPr="00B97C88" w:rsidRDefault="00376E6B" w:rsidP="00376E6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5C522BE5" w:rsidR="0070189C" w:rsidRPr="00E330F7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E330F7">
        <w:rPr>
          <w:rFonts w:ascii="Times New Roman" w:hAnsi="Times New Roman" w:cs="Times New Roman"/>
          <w:sz w:val="26"/>
          <w:szCs w:val="26"/>
        </w:rPr>
        <w:t>0</w:t>
      </w:r>
      <w:r w:rsidR="009C3E8E">
        <w:rPr>
          <w:rFonts w:ascii="Times New Roman" w:hAnsi="Times New Roman" w:cs="Times New Roman"/>
          <w:sz w:val="26"/>
          <w:szCs w:val="26"/>
        </w:rPr>
        <w:t>6</w:t>
      </w:r>
      <w:r w:rsidR="002E4213" w:rsidRPr="00E330F7">
        <w:rPr>
          <w:rFonts w:ascii="Times New Roman" w:hAnsi="Times New Roman" w:cs="Times New Roman"/>
          <w:sz w:val="26"/>
          <w:szCs w:val="26"/>
        </w:rPr>
        <w:t>.</w:t>
      </w:r>
      <w:r w:rsidR="00D22CA9">
        <w:rPr>
          <w:rFonts w:ascii="Times New Roman" w:hAnsi="Times New Roman" w:cs="Times New Roman"/>
          <w:sz w:val="26"/>
          <w:szCs w:val="26"/>
        </w:rPr>
        <w:t>1</w:t>
      </w:r>
      <w:r w:rsidR="009C3E8E">
        <w:rPr>
          <w:rFonts w:ascii="Times New Roman" w:hAnsi="Times New Roman" w:cs="Times New Roman"/>
          <w:sz w:val="26"/>
          <w:szCs w:val="26"/>
        </w:rPr>
        <w:t>1</w:t>
      </w:r>
      <w:r w:rsidR="00DA0303" w:rsidRPr="00E330F7">
        <w:rPr>
          <w:rFonts w:ascii="Times New Roman" w:hAnsi="Times New Roman" w:cs="Times New Roman"/>
          <w:sz w:val="26"/>
          <w:szCs w:val="26"/>
        </w:rPr>
        <w:t>.202</w:t>
      </w:r>
      <w:r w:rsidR="00F325B1" w:rsidRPr="00E330F7">
        <w:rPr>
          <w:rFonts w:ascii="Times New Roman" w:hAnsi="Times New Roman" w:cs="Times New Roman"/>
          <w:sz w:val="26"/>
          <w:szCs w:val="26"/>
          <w:lang w:val="en-US"/>
        </w:rPr>
        <w:t>5</w:t>
      </w:r>
    </w:p>
    <w:sectPr w:rsidR="0070189C" w:rsidRPr="00E330F7" w:rsidSect="00CA5377">
      <w:headerReference w:type="default" r:id="rId10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3115"/>
    <w:multiLevelType w:val="hybridMultilevel"/>
    <w:tmpl w:val="3F66A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6874"/>
    <w:rsid w:val="0021084A"/>
    <w:rsid w:val="00223D53"/>
    <w:rsid w:val="0022468F"/>
    <w:rsid w:val="00226CE8"/>
    <w:rsid w:val="00235BFA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76E6B"/>
    <w:rsid w:val="00384794"/>
    <w:rsid w:val="003A1BA6"/>
    <w:rsid w:val="003A2C3A"/>
    <w:rsid w:val="003B03A9"/>
    <w:rsid w:val="003B7334"/>
    <w:rsid w:val="003D777C"/>
    <w:rsid w:val="003E09F1"/>
    <w:rsid w:val="004179BE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6E4797"/>
    <w:rsid w:val="0070189C"/>
    <w:rsid w:val="00711EC8"/>
    <w:rsid w:val="0071709E"/>
    <w:rsid w:val="00723FAC"/>
    <w:rsid w:val="00731A19"/>
    <w:rsid w:val="00742A25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57F0E"/>
    <w:rsid w:val="008660A7"/>
    <w:rsid w:val="008739EC"/>
    <w:rsid w:val="008917EC"/>
    <w:rsid w:val="00894962"/>
    <w:rsid w:val="00895211"/>
    <w:rsid w:val="0089764B"/>
    <w:rsid w:val="008A1B51"/>
    <w:rsid w:val="008A6D81"/>
    <w:rsid w:val="008D0E5C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9C3E8E"/>
    <w:rsid w:val="00A01490"/>
    <w:rsid w:val="00A04483"/>
    <w:rsid w:val="00A07171"/>
    <w:rsid w:val="00A120DC"/>
    <w:rsid w:val="00A17548"/>
    <w:rsid w:val="00A23C73"/>
    <w:rsid w:val="00A369C1"/>
    <w:rsid w:val="00A60B57"/>
    <w:rsid w:val="00A6146F"/>
    <w:rsid w:val="00A823D8"/>
    <w:rsid w:val="00A92983"/>
    <w:rsid w:val="00AA3754"/>
    <w:rsid w:val="00AB19BD"/>
    <w:rsid w:val="00AB67DC"/>
    <w:rsid w:val="00AB7DCD"/>
    <w:rsid w:val="00AC6B50"/>
    <w:rsid w:val="00AF138D"/>
    <w:rsid w:val="00B101B1"/>
    <w:rsid w:val="00B115E2"/>
    <w:rsid w:val="00B11B75"/>
    <w:rsid w:val="00B257F7"/>
    <w:rsid w:val="00B44616"/>
    <w:rsid w:val="00B4662B"/>
    <w:rsid w:val="00B51967"/>
    <w:rsid w:val="00B549B9"/>
    <w:rsid w:val="00B57D3D"/>
    <w:rsid w:val="00B66582"/>
    <w:rsid w:val="00B719A5"/>
    <w:rsid w:val="00B73BB7"/>
    <w:rsid w:val="00B91D0E"/>
    <w:rsid w:val="00B97C88"/>
    <w:rsid w:val="00BA66A2"/>
    <w:rsid w:val="00BC6FBC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90843"/>
    <w:rsid w:val="00CA2BAC"/>
    <w:rsid w:val="00CA3A2B"/>
    <w:rsid w:val="00CA5377"/>
    <w:rsid w:val="00CA597D"/>
    <w:rsid w:val="00CA73D7"/>
    <w:rsid w:val="00CA7544"/>
    <w:rsid w:val="00CC6036"/>
    <w:rsid w:val="00CC69ED"/>
    <w:rsid w:val="00CD55B7"/>
    <w:rsid w:val="00D1714B"/>
    <w:rsid w:val="00D2179E"/>
    <w:rsid w:val="00D22CA9"/>
    <w:rsid w:val="00D2541E"/>
    <w:rsid w:val="00D44D85"/>
    <w:rsid w:val="00D4625C"/>
    <w:rsid w:val="00D50C8B"/>
    <w:rsid w:val="00D63ADA"/>
    <w:rsid w:val="00D83C07"/>
    <w:rsid w:val="00DA0303"/>
    <w:rsid w:val="00DB27C0"/>
    <w:rsid w:val="00DE5994"/>
    <w:rsid w:val="00DF69E6"/>
    <w:rsid w:val="00E21801"/>
    <w:rsid w:val="00E25EC6"/>
    <w:rsid w:val="00E330F7"/>
    <w:rsid w:val="00E350ED"/>
    <w:rsid w:val="00E426C5"/>
    <w:rsid w:val="00E75E4E"/>
    <w:rsid w:val="00E80ED8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325B1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D32F2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fz223/card/contract-info.html?id=235250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fz223/card/contract-info.html?id=235250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contractfz223/card/contract-info.html?id=23572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198</cp:revision>
  <cp:lastPrinted>2021-12-28T06:20:00Z</cp:lastPrinted>
  <dcterms:created xsi:type="dcterms:W3CDTF">2021-10-04T11:59:00Z</dcterms:created>
  <dcterms:modified xsi:type="dcterms:W3CDTF">2025-11-06T06:44:00Z</dcterms:modified>
</cp:coreProperties>
</file>